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754" w:rsidRPr="00972A34" w:rsidRDefault="008933F1" w:rsidP="008933F1">
      <w:pPr>
        <w:spacing w:line="360" w:lineRule="auto"/>
        <w:rPr>
          <w:rFonts w:cs="Arial"/>
          <w:b/>
          <w:i/>
          <w:sz w:val="20"/>
        </w:rPr>
      </w:pPr>
      <w:r w:rsidRPr="00972A34">
        <w:rPr>
          <w:rFonts w:cs="Arial"/>
          <w:b/>
          <w:sz w:val="20"/>
        </w:rPr>
        <w:t xml:space="preserve">Załącznik </w:t>
      </w:r>
      <w:r w:rsidR="00485576" w:rsidRPr="00972A34">
        <w:rPr>
          <w:rFonts w:cs="Arial"/>
          <w:b/>
          <w:sz w:val="20"/>
        </w:rPr>
        <w:t>7.</w:t>
      </w:r>
      <w:r w:rsidR="00581DAA" w:rsidRPr="00972A34">
        <w:rPr>
          <w:rFonts w:cs="Arial"/>
          <w:b/>
          <w:sz w:val="20"/>
        </w:rPr>
        <w:t>7</w:t>
      </w:r>
      <w:r w:rsidR="00972A34">
        <w:rPr>
          <w:rFonts w:cs="Arial"/>
          <w:b/>
          <w:sz w:val="20"/>
        </w:rPr>
        <w:t>.2</w:t>
      </w:r>
      <w:r w:rsidRPr="00972A34">
        <w:rPr>
          <w:rFonts w:cs="Arial"/>
          <w:b/>
          <w:sz w:val="20"/>
        </w:rPr>
        <w:t xml:space="preserve"> 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>Regionalnego Programu Operacyjnego Województwa Zachodniopomorskiego 2014 – 2020</w:t>
      </w:r>
      <w:r w:rsidR="006E2533">
        <w:rPr>
          <w:rFonts w:cs="Arial"/>
          <w:i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</w:t>
      </w:r>
      <w:bookmarkStart w:id="0" w:name="_GoBack"/>
      <w:bookmarkEnd w:id="0"/>
      <w:r w:rsidR="006E2533">
        <w:rPr>
          <w:rFonts w:cs="Arial"/>
          <w:i/>
          <w:sz w:val="20"/>
        </w:rPr>
        <w:t xml:space="preserve">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30D" w:rsidRDefault="0074230D">
      <w:r>
        <w:separator/>
      </w:r>
    </w:p>
  </w:endnote>
  <w:endnote w:type="continuationSeparator" w:id="0">
    <w:p w:rsidR="0074230D" w:rsidRDefault="007423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3B72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3B72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30D" w:rsidRDefault="0074230D">
      <w:r>
        <w:separator/>
      </w:r>
    </w:p>
  </w:footnote>
  <w:footnote w:type="continuationSeparator" w:id="0">
    <w:p w:rsidR="0074230D" w:rsidRDefault="007423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Pr="00B027EF" w:rsidRDefault="00485576" w:rsidP="00B027EF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4211320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2165985</wp:posOffset>
          </wp:positionH>
          <wp:positionV relativeFrom="paragraph">
            <wp:posOffset>-140335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1274445</wp:posOffset>
          </wp:positionH>
          <wp:positionV relativeFrom="paragraph">
            <wp:posOffset>-146050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-299720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l-PL" w:vendorID="12" w:dllVersion="512" w:checkStyle="1"/>
  <w:proofState w:spelling="clean"/>
  <w:stylePaneFormatFilter w:val="3F01"/>
  <w:defaultTabStop w:val="709"/>
  <w:hyphenationZone w:val="425"/>
  <w:noPunctuationKerning/>
  <w:characterSpacingControl w:val="doNotCompress"/>
  <w:hdrShapeDefaults>
    <o:shapedefaults v:ext="edit" spidmax="17409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3AF2"/>
    <w:rsid w:val="001D41EB"/>
    <w:rsid w:val="001D522A"/>
    <w:rsid w:val="001D58E0"/>
    <w:rsid w:val="001E3171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1EBB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65"/>
    <w:rsid w:val="003B72AD"/>
    <w:rsid w:val="003C244D"/>
    <w:rsid w:val="003D0DA1"/>
    <w:rsid w:val="003D7543"/>
    <w:rsid w:val="003E0646"/>
    <w:rsid w:val="003E2238"/>
    <w:rsid w:val="003E2A74"/>
    <w:rsid w:val="003E5AE5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1DAA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2A34"/>
    <w:rsid w:val="00977D79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20847"/>
    <w:rsid w:val="00D21764"/>
    <w:rsid w:val="00D22558"/>
    <w:rsid w:val="00D22906"/>
    <w:rsid w:val="00D25F27"/>
    <w:rsid w:val="00D30630"/>
    <w:rsid w:val="00D3360C"/>
    <w:rsid w:val="00D340AA"/>
    <w:rsid w:val="00D34723"/>
    <w:rsid w:val="00D34828"/>
    <w:rsid w:val="00D34D55"/>
    <w:rsid w:val="00D34FAA"/>
    <w:rsid w:val="00D37EEC"/>
    <w:rsid w:val="00D472B1"/>
    <w:rsid w:val="00D50181"/>
    <w:rsid w:val="00D50F3C"/>
    <w:rsid w:val="00D54156"/>
    <w:rsid w:val="00D562FE"/>
    <w:rsid w:val="00D609EC"/>
    <w:rsid w:val="00D642DA"/>
    <w:rsid w:val="00D671D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78D4B-AA70-40E2-B756-C0EC41657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subject/>
  <dc:creator>wanda.nowotarska</dc:creator>
  <cp:keywords/>
  <dc:description/>
  <cp:lastModifiedBy>marta.mieta</cp:lastModifiedBy>
  <cp:revision>14</cp:revision>
  <cp:lastPrinted>2015-09-24T13:36:00Z</cp:lastPrinted>
  <dcterms:created xsi:type="dcterms:W3CDTF">2015-07-22T05:47:00Z</dcterms:created>
  <dcterms:modified xsi:type="dcterms:W3CDTF">2016-02-26T09:07:00Z</dcterms:modified>
</cp:coreProperties>
</file>